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13" w:rsidRDefault="00C51113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C51113" w:rsidRDefault="00C51113" w:rsidP="00C51113">
      <w:pPr>
        <w:jc w:val="center"/>
        <w:rPr>
          <w:rFonts w:ascii="Times New Roman" w:hAnsi="Times New Roman"/>
          <w:b/>
          <w:sz w:val="40"/>
          <w:szCs w:val="40"/>
        </w:rPr>
      </w:pPr>
      <w:r w:rsidRPr="00795F58">
        <w:rPr>
          <w:rFonts w:ascii="Times New Roman" w:hAnsi="Times New Roman"/>
          <w:b/>
          <w:sz w:val="40"/>
          <w:szCs w:val="40"/>
        </w:rPr>
        <w:t>Перспективное планирование</w:t>
      </w:r>
    </w:p>
    <w:p w:rsidR="00C51113" w:rsidRDefault="00C51113" w:rsidP="00C51113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 физическому воспитанию</w:t>
      </w:r>
    </w:p>
    <w:p w:rsidR="00C51113" w:rsidRDefault="00C51113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средняя группа</w:t>
      </w:r>
    </w:p>
    <w:p w:rsidR="00C51113" w:rsidRDefault="00C51113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C51113" w:rsidRDefault="00C51113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C51113" w:rsidRDefault="00C51113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C51113" w:rsidRDefault="00C51113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Сентябрь.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160"/>
        <w:gridCol w:w="2520"/>
        <w:gridCol w:w="2222"/>
        <w:gridCol w:w="2197"/>
      </w:tblGrid>
      <w:tr w:rsidR="0067462A" w:rsidTr="005A32C5">
        <w:tc>
          <w:tcPr>
            <w:tcW w:w="1391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52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16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с детьми  ходьбу колонной по одному и врассыпную.</w:t>
            </w:r>
          </w:p>
        </w:tc>
        <w:tc>
          <w:tcPr>
            <w:tcW w:w="252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предметами. Упражнять в ходьбе на носках.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высоким подниманием колен.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 ходьбе с изменением темпа движения по сигналу.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16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колонной по одному и врассыпную.</w:t>
            </w:r>
          </w:p>
        </w:tc>
        <w:tc>
          <w:tcPr>
            <w:tcW w:w="252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бег между предметами.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непрерывном беге продолжительностью до 1 мин.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 беге с изменением темпа движения по сигналу.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16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сохранению устойчивого равновесия.</w:t>
            </w:r>
          </w:p>
        </w:tc>
        <w:tc>
          <w:tcPr>
            <w:tcW w:w="252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и устойчивое равновесие при ходьбе по уменьшенной площади опоры.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160" w:type="dxa"/>
          </w:tcPr>
          <w:p w:rsidR="0067462A" w:rsidRPr="00EA2465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2465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координацию движений в прыжках в высоту (достань до предмета).</w:t>
            </w:r>
          </w:p>
        </w:tc>
        <w:tc>
          <w:tcPr>
            <w:tcW w:w="252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прыжкам с продвижение вперёд.</w:t>
            </w:r>
          </w:p>
        </w:tc>
        <w:tc>
          <w:tcPr>
            <w:tcW w:w="2222" w:type="dxa"/>
          </w:tcPr>
          <w:p w:rsidR="0067462A" w:rsidRPr="00C1081C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081C">
              <w:rPr>
                <w:rFonts w:ascii="Times New Roman" w:hAnsi="Times New Roman"/>
                <w:color w:val="000000"/>
                <w:sz w:val="28"/>
                <w:szCs w:val="28"/>
              </w:rPr>
              <w:t>Упражнять в прыжках с продвижением вперёд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прыжках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16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  перебрасывание мяча.</w:t>
            </w:r>
          </w:p>
        </w:tc>
        <w:tc>
          <w:tcPr>
            <w:tcW w:w="252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  подбрасыванию мяча вверх и ловле его.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в бросках мяча вверх.</w:t>
            </w:r>
          </w:p>
        </w:tc>
      </w:tr>
      <w:tr w:rsidR="0067462A" w:rsidTr="005A32C5">
        <w:trPr>
          <w:trHeight w:val="654"/>
        </w:trPr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16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ползании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гимнастической скамейке с опорой на колени и ладони.</w:t>
            </w:r>
          </w:p>
        </w:tc>
        <w:tc>
          <w:tcPr>
            <w:tcW w:w="252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Повторить упражнения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ползании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Разучить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обруч боком и прямо, не задевая за его края.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Подвиж-ные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16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«Удочка»</w:t>
            </w:r>
          </w:p>
        </w:tc>
        <w:tc>
          <w:tcPr>
            <w:tcW w:w="252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«Мышеловка»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«Жмурки»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свободная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16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программного материала по физической культуре для средней группы детского сада.</w:t>
            </w:r>
          </w:p>
        </w:tc>
        <w:tc>
          <w:tcPr>
            <w:tcW w:w="252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«Кто скорее по дорожке», бег «змейкой», «Пробеги и не задень», «Прыгни точно в круг», «Перепрыгни через канавку», «Подбрось и поймай», «Точно в руки».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«Достань до предмета», прыжки на двух ногах до предмета, «Сбей кеглю», «Подбрось и поймай», «Перебрось через сетку», «Проползи – не задень».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«Подбрось и поймай», «Чей мяч дальше?», «Перебрось через шнур», «Проползи по-медвежьи», «Пролезь в обруч», «Пройди по дорожке», «Канатоходец».</w:t>
            </w:r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Октябрь.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67462A" w:rsidTr="005A32C5">
        <w:tc>
          <w:tcPr>
            <w:tcW w:w="1391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 поворот по сигналу во время ходьбы в колонне по одному.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изменением темпа движения.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парами.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продолжительностью до 2 минут.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с преодолением препятствий.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детей  в ходьбе приставным шагом по гимнастической скамье с мешочком на голове.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ходьбе по гимнастической скамейке с мешочком на голове.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равновесии.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прыжкам с высоты и на высоту (куб, гимнастическую скамейку).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прыжках в дину с места и с разбега.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с высоты и на высоту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координацию и  глазомер при метании в цель.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перебрасыванию мяча.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 детей координацию движений при перебрасывании мяча друг другу</w:t>
            </w:r>
          </w:p>
        </w:tc>
      </w:tr>
      <w:tr w:rsidR="0067462A" w:rsidTr="005A32C5">
        <w:trPr>
          <w:trHeight w:val="654"/>
        </w:trPr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Лазание, ползание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лазании 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ползания по гимнастической скамейке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Обучить лазанию в обруч прямо и боком.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Подвиж-ные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«Удочка»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ленточками»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«Гуси – лебеди»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«Не оставайся на полу»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свободная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упр.: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обруч», «Проползи и не задень», «На одной ножке по дорожке», «На двух ногах до флажка», «Пройди по мостику».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Игровые упр.: «Не упади в ручей», «Прыгни  - не задень», «Прокати и догони мяч», перебрасывание мячей через сетку,  друг другу, броски мяча о стену и ловля его после отскока о землю (пол). 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перебрасывание мячей друг другу, броски мяча о стенку и ловля его после отскока, ползание под шнур, «Не задень», ходьба с перешагиванием через шнуры, бруски, набивные мячи.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упр.: ползание по скамейке на четвереньках, «Ловкие ребята», «Пройди не упади», «Перепрыгни – не задень».</w:t>
            </w:r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40"/>
          <w:szCs w:val="40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Ноябрь.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67462A" w:rsidTr="005A32C5">
        <w:tc>
          <w:tcPr>
            <w:tcW w:w="1391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Совершенство-вать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ходьбу с высоким подниманием колен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изменением направления движения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изменением темпа движения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выполнением действий по сигналу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между предметами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 бег между предметами.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ползанию по гимнастической скамейке на четвереньках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равновесии, развивая координацию движений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прыжки попеременно на правой и левой ноге с продвижением вперёд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прыгать на одной ноге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с мячом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ведению мяча между предметами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перебрасывание мячей в шеренгах</w:t>
            </w:r>
          </w:p>
        </w:tc>
      </w:tr>
      <w:tr w:rsidR="0067462A" w:rsidTr="005A32C5">
        <w:trPr>
          <w:trHeight w:val="654"/>
        </w:trPr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упражнения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пролезании</w:t>
            </w:r>
            <w:proofErr w:type="spellEnd"/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ползанию по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платунски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Подвиж-ные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«Удочка»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оставайся на полу»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«Пожарные на учениях»</w:t>
            </w:r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«Бабка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Ёжка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7462A" w:rsidTr="005A32C5">
        <w:tc>
          <w:tcPr>
            <w:tcW w:w="1391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свободна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ходьба по гимнастической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скамейке на носках, с поворотом на середине, с передачей мяча из одной руки в другую; «Высоко и далеко», «По кочкам», «Брось и поймай». </w:t>
            </w:r>
          </w:p>
        </w:tc>
        <w:tc>
          <w:tcPr>
            <w:tcW w:w="2340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прыжки на двух ногах огибая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предметы, «С кочки на кочку», «Брось и поймай», «Точно в руки».</w:t>
            </w:r>
          </w:p>
        </w:tc>
        <w:tc>
          <w:tcPr>
            <w:tcW w:w="2222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бросание мяча вверх и ловля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его после отскока одной и двумя руками; ходьба по гимнастической скамейке, перешагивая через предметы, с поворотом на середине.</w:t>
            </w:r>
            <w:proofErr w:type="gramEnd"/>
          </w:p>
        </w:tc>
        <w:tc>
          <w:tcPr>
            <w:tcW w:w="2197" w:type="dxa"/>
          </w:tcPr>
          <w:p w:rsidR="0067462A" w:rsidRDefault="0067462A" w:rsidP="005A3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Игровые упр.: лазание по скамейке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четвереньках, между предметами; прыжки с продвижением, на одной ноге; ходьба по скамейке; отбивание мяча о пол в ходьбе.</w:t>
            </w:r>
          </w:p>
        </w:tc>
      </w:tr>
    </w:tbl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</w:p>
    <w:p w:rsidR="0067462A" w:rsidRPr="00E57A3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Декабрь.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по кругу, взявшись за руки с поворотом в другую сторону.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врассыпную.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по кругу взявшись за руки.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умении сохранить в беге правильную дистанцию друг от друга</w:t>
            </w:r>
          </w:p>
        </w:tc>
        <w:tc>
          <w:tcPr>
            <w:tcW w:w="2340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беге по кругу, взявшись за руки с поворотом в другую сторону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врассыпную.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по кругу взявшись за руки, врассыпную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ходьбу по наклонной доске с сохранением устойчивого равновесия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устойчивого равновесия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навык устойчивого равновесия 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прыжки между предметами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попеременно на правой и левой ноге, продвигаясь вперёд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между предметами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перебрасывание мяча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переброске мяча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ловить мяч, развивая ловкость и глазомер</w:t>
            </w:r>
          </w:p>
        </w:tc>
      </w:tr>
      <w:tr w:rsidR="0067462A" w:rsidRPr="00BA6D9A" w:rsidTr="005A32C5">
        <w:trPr>
          <w:trHeight w:val="654"/>
        </w:trPr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ползание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скамейке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Обучать  лазанью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стенке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ленточками»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«Охотники и зайцы»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оставайся на полу»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«Хитрая лиса»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свободная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ходьба и бег между ледяными, снежными постройками; катание друг друга на санках; скольжение по ледяным дорожкам; ходьба по скамейке; перепрыгивание через шнуры, бруски; прыжки на правой и левой ноге; ходьба по наклонной доске; прокатывание мяча друг другу; броски мяча о пол, продвигаясь вперёд.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ходьба и бег между кеглями, сугробами, с предметами; прыжки через снежки; метание снежков; катание друг друга на санках; прыжки на двух ногах продвигаясь вперёд, между предметами, с высоты; перебрасывание мячей друг другу, броски мячей в даль; ползание на четвереньках по гимнастической скамейке; ползание с опорой на ладони и ступни.</w:t>
            </w:r>
            <w:proofErr w:type="gramEnd"/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игры с шайбой и клюшкой в парах; пройти с клюшкой и шайбой межу кубиками или кеглями; бег по площадке; прыжки вокруг снежной бабы; броски мяча о землю и ловля его двумя руками; броски мяча о стенку и ловля его; лазание по гимнастической стенке; ползание на животе, на четвереньках; ходьба по гимнастической скамейке боком, приставным шагом, с поворотом на середине, с мешочком на голове.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игры с клюшкой и шайбой; катание друг друга на санках; лазание на гимнастическую стенку; ползание по скамейке на животе; ходьба по скамейке на носках, перешагивая через предметы; с мешочком на голове; прыжки на правой и левой ноге, из обруча в обруч, огибая предметы.</w:t>
            </w:r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Pr="00E57A3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Январь.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предметами, не задевая их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кругу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кругу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между предметами, не задевая их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по кругу</w:t>
            </w:r>
          </w:p>
        </w:tc>
        <w:tc>
          <w:tcPr>
            <w:tcW w:w="2222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между предметами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по кругу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сохранять устойчивое положение при ходьбе и беге по наклонной доске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задание в равновесии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прыжок в длину с места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в длину с места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с ноги на ногу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прокатывании мяча головой.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забрасыванию мяча в кольцо.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 друг другу.</w:t>
            </w:r>
          </w:p>
        </w:tc>
      </w:tr>
      <w:tr w:rsidR="0067462A" w:rsidRPr="00BA6D9A" w:rsidTr="005A32C5">
        <w:trPr>
          <w:trHeight w:val="654"/>
        </w:trPr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на четвереньках.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лазанье на гимнастическую стенку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лазанью на гимнастическую стенку, не пропуская реек.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«Медведи и пчёлы»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Совушка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оставайся на полу»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«Хитрая лиса»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свободная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катание друг друга на санках; ходьба на лыжах;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игры с клюшкой и шайбой; ходьба и бег по наклонной доске; ходьба по гимнастической скамейке с выполнением заданий; прыжки через шнуры, бруски, на двух ногах, на правой и левой ноге; бросание мяча вверх; перебрасывание мяча друг другу; отбивание мяча о пол, продвигаясь вперёд шагом. </w:t>
            </w:r>
            <w:proofErr w:type="gram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эстафета на санках; игры с шайбой в парах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индивидуально; прыжки в длину с места, через шнур, из обруча в обруч; броски мяча о стену и ловля его после отскока от пола; прокатывание мяча вокруг пола; ползание по гимнастической скамейке на животе, на четвереньках; лазание на наклонную лесенку.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«Кто дальше бросит»; «Кто быстрее до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флажка»; «По местам»; катание на санках; ходьба на лыжах; перебрасывание мячей друг другу; бросание мячей (мешочков) на дальность; броски мяча о пол и ловля его двумя руками; лазание по гимнастической скамейке на четвереньках; ползание под дугу; ходьба по гимнастической скамейке на носках, боком приставным шагом, перешагивая через предметы.</w:t>
            </w:r>
            <w:proofErr w:type="gramEnd"/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«Точный пас»; «По дорожке»; «Кто дольше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бросит»; ходьба на лыжах; лазание на гимнастическую стенку;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 прямо и боком; ходьба по гимнастической скамейке, перешагивая через предметы, с мешочком на голове; прыжки через бруски, в длину с места.</w:t>
            </w:r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Pr="00E57A3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Февраль.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ходьбе врассыпную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кругу взявшись за руки, врассыпную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беге врассыпную, продолжительностью до 1 минуты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по кругу, взявшись за руки, врассыпную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между предметами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непрерывном беге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сохранению устойчивого равновесия при ходьбе на повышенной опоре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равновесия при ходьбе на повышенной опоре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прыжках.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приземления на полусогнутые ноги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энергичного отталкивания и приземления на полусогнутые ноги в прыжках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задания в прыжках.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забрасывание мяча в корзину.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отбивании мяча о землю.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метание в вертикальную цель.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задания с мячом.</w:t>
            </w:r>
          </w:p>
        </w:tc>
      </w:tr>
      <w:tr w:rsidR="0067462A" w:rsidRPr="00BA6D9A" w:rsidTr="005A32C5">
        <w:trPr>
          <w:trHeight w:val="654"/>
        </w:trPr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лазанье на гимнастическую стенку, не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пропуская реек.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Упражнять в лазанье под дугу.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Обучать  лазанию под полку и перешагиванию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через неё.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оставайся на полу»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«Охотники и зайцы»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«Мышеловка»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«Гуси – лебеди» 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«Перепрыгни не задень»; ходьба по снежному валу; катание на санках; игры с клюшкой и шайбой; ходьба по гимнастической скамейке с мешочком на голове, с передачей мяча из одной руки в другую; прыжки через шнуры, на правой и левой ноге, огибая предметы; бросание мяча о стенку и ловля его после отскока от пола;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перебрасывание мяча друг другу.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скольжение по ледяной дорожке; бросание снежков на дальность; бег до снежной бабы; прыжки через канат, в длину с места, с высоты; прокатывание мячей между предметами; перебрасывание мячей через шнур; ползание под шнур, между предметами на четвереньках, в прямом направлении, подталкивая мяч головой впереди себя.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бег вокруг снежной бабы, между постройками; метание снежков в цель; ходьба по снежному валу; прыжки через снежные кирпичики; бросание мяча в горизонтальную цель; отбивание мяча о пол, продвигаясь вперёд; перебрасывание мячей друг другу в ходьбе; прокатывание мячей между предметами; лазание на гимнастическую стенку; ползание на четвереньках; ходьба по гимнастической скамейке с выполнением заданий для рук;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ходьба и бег по  дорожке.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«Точно в цель»; катание на санках; эстафеты на санках; игры с клюшкой и шайбой; скольжение по ледяным дорожкам; катание с горки; лазание на гимнастическую стенку; ползание по гимнастической скамейке на животе; ходьба по гимнастической скамейке с мешочком на голове, на носках, перешагивая через предметы; прыжки на двух ногах между предметами, на правой и левой ноге, продвигаясь вперёд. </w:t>
            </w:r>
            <w:proofErr w:type="gramEnd"/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Pr="00E57A3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Март.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ходьбе в колонне по одному, с поворотом в другую сторону по сигналу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кругу с изменением направления движения и врассыпную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со сменой темпа движения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перестроением в колонну по два (парами) в движении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кругу с изменением направления движения и врассыпную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ходьбу по канату с мешочком на голове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устойчивого положения на ограниченной площади опоры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прыжок в высоту с разбега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в высоту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мяча, развивая ловкость и глазомера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метанию в горизонтальную цель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метании мешочков в цель</w:t>
            </w:r>
          </w:p>
        </w:tc>
      </w:tr>
      <w:tr w:rsidR="0067462A" w:rsidRPr="00BA6D9A" w:rsidTr="005A32C5">
        <w:trPr>
          <w:trHeight w:val="654"/>
        </w:trPr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лазанье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между предметами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Разучить  ползание по гимнастической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скамейке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«Стоп»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«Медведи и пчёлы»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«Пожарные на учениях»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оставайся на полу»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ходьба по гимнастической скамейке с выполнением заданий; ходьба по шнуру, приставляя пятку одной ноги к носку  другой; прыжки на двух ногах из обруча в обруч, в длину с места, через бруски; броски мяча вдаль; перебрасывание мячей друг другу; прокатывание мячей между предметами.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прыжки с высоты, в высоту с разбега, в длину с места; броски мяча о стену; забрасывание мяча в кольцо; перебрасывание мяча друг другу; лазание на гимнастическую стенку; ползание по гимнастической скамейке на животе.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бросание мяча о стену и ловля его после отскока от пола; метание мяча в горизонтальную цель; перебрасывание мяча друг другу с дополнительным заданием;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шнур;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обруч; ходьба по гимнастической скамейке, перешагивая через предметы, с мешочком на голове.</w:t>
            </w:r>
            <w:proofErr w:type="gramEnd"/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ползание по гимнастической скамейке на четвереньках;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дугу, палку; ходьба по гимнастической скамейке боком приставным шагом; прыжки в высоту с разбега, продвигаясь вперёд на правой и левой ноге.</w:t>
            </w:r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Pr="00E57A3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Апрель.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кругу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</w:t>
            </w:r>
          </w:p>
        </w:tc>
        <w:tc>
          <w:tcPr>
            <w:tcW w:w="2222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ходьбе колонной по одному с остановкой по сигналу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между предметами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по кругу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колонной по одному с остановкой по сигналу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между предметами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Обучать  сохранению равновесия при ходьбе на повышенной опоре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устойчивого равновесия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на равновесие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прыжки с короткой скакалкой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на скакалке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метании двумя руками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 прокатывание обручей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метание в вертикальную цель, развивая ловкость и глазомер</w:t>
            </w:r>
          </w:p>
        </w:tc>
      </w:tr>
      <w:tr w:rsidR="0067462A" w:rsidRPr="00BA6D9A" w:rsidTr="005A32C5">
        <w:trPr>
          <w:trHeight w:val="654"/>
        </w:trPr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навыки лазанья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гимнастическую стенку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Упражнять в ползании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ползании по гимнастической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скамейке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«Удочка»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«Стой»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«Медведь и пчёлы»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«Горелки»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ходьба по гимнастической скамейке с поворотом на середине; ходьба на носках; ходьба с перешагиванием через предметы; прыжки на двух ногах из обруча в обруч, продвигаясь вперёд, через шнуры (прямо и боком); броски мяча в даль; броски мяча о землю на месте и продвигаясь вперёд шагом и ловля его одной и двумя руками.</w:t>
            </w:r>
            <w:proofErr w:type="gram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ходьба и бег, перешагивая и перепрыгивая через шнуры, бруски; ходьба по гимнастической скамейке прямо и боком приставным шагом; прыжки из обруча в обруч на двух ногах, на правой и левой ноге; прыжки в длину с места; перебрасывание мячей друг другу; бросание мяча вверх и ловля его двумя руками после хлопка.</w:t>
            </w:r>
            <w:proofErr w:type="gramEnd"/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прыжки в длину с места, с разбега; перепрыгивания через шнуры; ведение мяча в ходьбе; перебрасывание мяча друг другу, через сетку; лазание на гимнастическую стенку; лазание под шнур, дугу; ползание по гимнастической скамейке на животе, подтягиваясь двумя руками.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ползание по наклонной доске на четвереньках; ходьба по гимнастической скамейке с мешочком на голове, с передачей мяча перед собой и за спиной; прыжки на двух ногах продвигаясь вперёд, из обруча в обруч, через шнуры.</w:t>
            </w:r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Pr="00E57A3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Май.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поворотом в другую сторону по команде</w:t>
            </w:r>
          </w:p>
        </w:tc>
        <w:tc>
          <w:tcPr>
            <w:tcW w:w="2340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детей в ходьбе колонной по одному с перешагиванием через предметы 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 колонной по одному и врассыпную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изменением темпа движения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с поворотом в другую сторону по команде</w:t>
            </w:r>
          </w:p>
        </w:tc>
        <w:tc>
          <w:tcPr>
            <w:tcW w:w="2340" w:type="dxa"/>
          </w:tcPr>
          <w:p w:rsidR="0067462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в беге колонной по одному с перешагиванием через предметы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между предметами колонной по одному и врассыпную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ходьбу, приставляя пятку к носку по канату с мешочком на голове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равновесия на повышенной опоре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равновесии и с обручем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прыжок в длину с разбега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 в прыжках в длину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между предметами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с мячом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 ловкость и глазомер в упражнениях с мячом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</w:t>
            </w:r>
          </w:p>
        </w:tc>
      </w:tr>
      <w:tr w:rsidR="0067462A" w:rsidRPr="00BA6D9A" w:rsidTr="005A32C5">
        <w:trPr>
          <w:trHeight w:val="654"/>
        </w:trPr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Обучать ползанию по гимнастической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скамейке на животе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Повторить упражнения в ползании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навык ползания по гимнастической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скамейке на животе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«Не оставайся на полу»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«Мышеловка»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«Пожарные на учении»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«Караси и щука»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ходьба по гимнастической скамейке с мешочком на голове, на носках, с передачей мяча из одной руки в другую; прыжки на правой и левой ноге, продвигаясь вперёд; прыжки на двух ногах, огибая различные предметы; прыжки в длину с места; метание мяча на дальность; бросание мяча о стену; перебрасывание мяча друг другу.</w:t>
            </w:r>
            <w:proofErr w:type="gram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прыжки в длину с места, с разбега; прыжки на правой и левой ноге попеременно; переброска мяча друг другу с дополнительным движением; броски мяча о пол на месте и в движении;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шнур, палку прямо и боком.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метание мяча вдаль; броски мяча в кольцо; переброска мяча друг другу;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 прямо и боком; ползание по гимнастической скамейке на животе, подтягиваясь двумя руками;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переползание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скамейке на четвереньках; ходьба по скамейке боком приставным шагом; ходьба по шнуру, перешагивая через набивные мячи.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влезание на гимнастическую стенку; лазание под шнур (дугу); ходьба и бег по дорожке (ширина 20 см); ходьба по скамейке с мешочком на голове, руки на поясе; прыжки в длину с места, с разбега, через шнуры, через бруски.</w:t>
            </w:r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Pr="00E57A3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Июнь.</w:t>
      </w:r>
    </w:p>
    <w:tbl>
      <w:tblPr>
        <w:tblW w:w="105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278"/>
      </w:tblGrid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278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выполнением заданий в движении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беге, развивая выносливость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на скорость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колонной по одному с перестроением в пары</w:t>
            </w:r>
          </w:p>
        </w:tc>
        <w:tc>
          <w:tcPr>
            <w:tcW w:w="2278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равновесия при ходьбе по повышенной опоре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навык ходьбы по канату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 в равновесии</w:t>
            </w:r>
          </w:p>
        </w:tc>
        <w:tc>
          <w:tcPr>
            <w:tcW w:w="2278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прыжки в высоту с разбега 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через короткую скакалку</w:t>
            </w:r>
          </w:p>
        </w:tc>
        <w:tc>
          <w:tcPr>
            <w:tcW w:w="2278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метании мешочков в цель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</w:t>
            </w:r>
          </w:p>
        </w:tc>
        <w:tc>
          <w:tcPr>
            <w:tcW w:w="2278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Отрабатывать навыки метания мешочков вдаль</w:t>
            </w:r>
          </w:p>
        </w:tc>
      </w:tr>
      <w:tr w:rsidR="0067462A" w:rsidRPr="00BA6D9A" w:rsidTr="005A32C5">
        <w:trPr>
          <w:trHeight w:val="654"/>
        </w:trPr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подлезани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шнур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лазанье на гимнастическую стенку произвольным способом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лазанье по гимнастической скамейке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«Пятнашки»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весёлые ребята»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«Удочка»</w:t>
            </w:r>
          </w:p>
        </w:tc>
        <w:tc>
          <w:tcPr>
            <w:tcW w:w="2278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«Карусель»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ходьба по гимнастическому бревну, руки произвольно; ходьба по скамейке с мешочком на голове; прыжки на двух ногах, продвигаясь вперёд, с мешочком между колен, на одной ноге; метание мешочков в горизонтальную цель; прокатывание набивных мячей в прямом направлении; ползание между предметами.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прыжок в высоту с разбега, с места; прокатывание набивных мячей в прямом направлении; метание мешочков на дальность; лазанье под шнур в группировке;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дугу; ходьба по канату, лежащему на полу; ходьба по гимнастической скамейке на носках.</w:t>
            </w:r>
            <w:proofErr w:type="gramEnd"/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прокатывание набивных мячей друг другу; перебрасывание мячей друг другу одной рукой из-за головы; лазанье по гимнастической скамейке на ладонях и ступнях;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 дугу; ходьба на носках между набивными мячами; ходьба по скамейке, перешагивая через предметы.</w:t>
            </w:r>
            <w:proofErr w:type="gramEnd"/>
          </w:p>
        </w:tc>
        <w:tc>
          <w:tcPr>
            <w:tcW w:w="2278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лазанье по гимнастической стенке с переходом на другой пролёт, спуск, не пропуская реек; ходьба с высоким подниманием колен  и перешагиванием через предметы; ходьба по гимнастической скамейке боком приставным шагом с мешочком на голове; прыжки с продвижением вперёд, на одной ноге; перебрасывание мячей друг другу.</w:t>
            </w:r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Pr="00E57A3A" w:rsidRDefault="0067462A" w:rsidP="0067462A">
      <w:pPr>
        <w:pStyle w:val="a3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Июль.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по кругу с изменением направления движения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между предметами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выполнением заданий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с выполнением заданий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беге по кругу с изменением направления движения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между предметами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с выполнением заданий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ходьбу и бег по наклонному бревну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устойчивого равновесия при ходьбе по повышенной опоре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прыгать в длину с разбега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в высоту с разбега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перебрасывание мячей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метании в горизонтальную цель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с мячом</w:t>
            </w:r>
          </w:p>
        </w:tc>
      </w:tr>
      <w:tr w:rsidR="0067462A" w:rsidRPr="00BA6D9A" w:rsidTr="005A32C5">
        <w:trPr>
          <w:trHeight w:val="654"/>
        </w:trPr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по гимнастической скамейке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упражнения в ползании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 лазанье по гимнастической скамейке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«Пожарные на учениях»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«Караси и щука»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«Мышеловка»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перебежки»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прыжки в высоту с разбега, через шнуры и бруски, через скакалку; ходьба по гимнастической скамейке боком приставным шагом, с высоким подниманием колен, с мешочком на голове; переброска мячей в шеренгах; метание мешочков на дальность; ведение мяча одной рукой; ползание по скамейке на четвереньках.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бросание мяча вверх и о землю, ловля его одной и двумя руками; лазание под шнур, дугу прямо и боком; ползание на четвереньках между предметами; ходьба и бег по лежащей на полу доске; прыжки в длину с разбега и с места; прыжки через препятствия. 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лазанье на гимнастическую стенку, не пропуская реек; ходьба по горизонтальному бревну; ходьба по гимнастической скамейке боком приставным шагом; прыжки на правой и левой ноге между кубиками; прыжки на двух ногах продвигаясь вперёд; метание мешочков вдаль правой и левой рукой.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ходьба и бег по наклонной доске; ходьба с перешагиванием через набивные мячи; прыжки через короткую скакалку с промежуточным прыжком; прыжки через бруски; броски мяча вверх и ловля его двумя руками; отбивание мяча о пол двумя руками; лазанье на гимнастическую стенку произвольным способом.</w:t>
            </w:r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462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462A" w:rsidRPr="00E57A3A" w:rsidRDefault="0067462A" w:rsidP="0067462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Август.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2340"/>
        <w:gridCol w:w="2340"/>
        <w:gridCol w:w="2222"/>
        <w:gridCol w:w="2197"/>
      </w:tblGrid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Ходьба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между предметами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ходьбе по кругу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ходьбе с изменением направления движения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с подниманием колен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между предметами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беге по кругу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бег в среднем темпе продолжительностью до 1,5 мин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Равнове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сие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сохранении устойчивого равновесия при ходьбе по гимнастической скамейке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равновесии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по наклонному бревну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прыжки через бруски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 в длину с разбега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прыжках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Метания, упр. с мячом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метание мешочков в цель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ловкость и глазомер при бросках мяча в корзину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перебрасывании мяча друг другу</w:t>
            </w:r>
          </w:p>
        </w:tc>
      </w:tr>
      <w:tr w:rsidR="0067462A" w:rsidRPr="00BA6D9A" w:rsidTr="005A32C5">
        <w:trPr>
          <w:trHeight w:val="654"/>
        </w:trPr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Лазание, ползание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ползание по скамейке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лазанье на гимнастическую стенку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ползании по гимнастической скамейке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t>Подвиж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«Хитрая лиса»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«Гуси – лебеди»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«Карусель»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«Охотники и зайцы»</w:t>
            </w:r>
          </w:p>
        </w:tc>
      </w:tr>
      <w:tr w:rsidR="0067462A" w:rsidRPr="00BA6D9A" w:rsidTr="005A32C5">
        <w:tc>
          <w:tcPr>
            <w:tcW w:w="1391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A6D9A">
              <w:rPr>
                <w:rFonts w:ascii="Times New Roman" w:hAnsi="Times New Roman"/>
                <w:sz w:val="28"/>
                <w:szCs w:val="28"/>
              </w:rPr>
              <w:lastRenderedPageBreak/>
              <w:t>Самосто</w:t>
            </w:r>
            <w:r>
              <w:rPr>
                <w:rFonts w:ascii="Times New Roman" w:hAnsi="Times New Roman"/>
                <w:sz w:val="28"/>
                <w:szCs w:val="28"/>
              </w:rPr>
              <w:t>-я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свобод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A6D9A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BA6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D9A">
              <w:rPr>
                <w:rFonts w:ascii="Times New Roman" w:hAnsi="Times New Roman"/>
                <w:sz w:val="28"/>
                <w:szCs w:val="28"/>
              </w:rPr>
              <w:t>деятель-ность</w:t>
            </w:r>
            <w:proofErr w:type="spellEnd"/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ходьба по гимнастической скамейке с перешагиванием через кубики, руки за головой; прыжки между кеглями; прыжки на правой и левой ноге попеременно; переброска мячей друг другу, стоя в шеренгах, двумя руками из-за головы; отбивание мяча одной рукой в ходьбе; лазание на четвереньках по гимнастической скамейке.</w:t>
            </w:r>
          </w:p>
        </w:tc>
        <w:tc>
          <w:tcPr>
            <w:tcW w:w="2340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прыжки через бруски, шнуры; прыжки через скакалку; броски мешочков в обруч одной рукой снизу; броски мяча о стену и ловля его после отскока от земли; ползание по гимнастической скамейке на четвереньках с мешочком на спине; ходьба по скамейке на носках, руки в стороны.</w:t>
            </w:r>
          </w:p>
        </w:tc>
        <w:tc>
          <w:tcPr>
            <w:tcW w:w="2222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>.: броски мяча в корзину, обруч; прокатывание мячей друг другу; лазание под шнур прямо и боком в группировке; ползание по гимнастической скамейке на животе; ходьба и бег по доске, лежащей на полу; ходьба по скамейке с перешагиванием через предметы; прыжки в длину с места и с разбега.</w:t>
            </w:r>
          </w:p>
        </w:tc>
        <w:tc>
          <w:tcPr>
            <w:tcW w:w="2197" w:type="dxa"/>
          </w:tcPr>
          <w:p w:rsidR="0067462A" w:rsidRPr="00BA6D9A" w:rsidRDefault="0067462A" w:rsidP="005A32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D9A">
              <w:rPr>
                <w:rFonts w:ascii="Times New Roman" w:hAnsi="Times New Roman"/>
                <w:sz w:val="28"/>
                <w:szCs w:val="28"/>
              </w:rPr>
              <w:t>Игровые упр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обруч правым и левым боком;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ходьба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гимнастической скамейке приставляя пятку одной ноги к носку другой; прыжки в длину с места и с разбега; передача мяча стоя в шеренгах; метание мешочков в цель.</w:t>
            </w:r>
          </w:p>
        </w:tc>
      </w:tr>
    </w:tbl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462A" w:rsidRDefault="0067462A" w:rsidP="006746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260A" w:rsidRDefault="0033260A"/>
    <w:sectPr w:rsidR="0033260A" w:rsidSect="0033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5B8E"/>
    <w:multiLevelType w:val="hybridMultilevel"/>
    <w:tmpl w:val="373A2D6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3C34577D"/>
    <w:multiLevelType w:val="hybridMultilevel"/>
    <w:tmpl w:val="ABF090AC"/>
    <w:lvl w:ilvl="0" w:tplc="F0044F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E8A07BC"/>
    <w:multiLevelType w:val="hybridMultilevel"/>
    <w:tmpl w:val="C51A04B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41C27989"/>
    <w:multiLevelType w:val="hybridMultilevel"/>
    <w:tmpl w:val="A71084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720496B"/>
    <w:multiLevelType w:val="hybridMultilevel"/>
    <w:tmpl w:val="A370902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65DF7B43"/>
    <w:multiLevelType w:val="hybridMultilevel"/>
    <w:tmpl w:val="23AAA5D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6CBA5891"/>
    <w:multiLevelType w:val="hybridMultilevel"/>
    <w:tmpl w:val="CD1A1C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6920F75"/>
    <w:multiLevelType w:val="hybridMultilevel"/>
    <w:tmpl w:val="50B0071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7462A"/>
    <w:rsid w:val="0033260A"/>
    <w:rsid w:val="0051512C"/>
    <w:rsid w:val="0067462A"/>
    <w:rsid w:val="00BD72E8"/>
    <w:rsid w:val="00C17191"/>
    <w:rsid w:val="00C5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2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46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746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462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7462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67462A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6746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3944</Words>
  <Characters>22486</Characters>
  <Application>Microsoft Office Word</Application>
  <DocSecurity>0</DocSecurity>
  <Lines>187</Lines>
  <Paragraphs>52</Paragraphs>
  <ScaleCrop>false</ScaleCrop>
  <Company>RePack by SPecialiST</Company>
  <LinksUpToDate>false</LinksUpToDate>
  <CharactersWithSpaces>26378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2014-06-17T15:20:00Z</dcterms:created>
  <dcterms:modified xsi:type="dcterms:W3CDTF">2014-06-17T15:23:00Z</dcterms:modified>
</cp:coreProperties>
</file>