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2478">
        <w:rPr>
          <w:rFonts w:ascii="Times New Roman" w:hAnsi="Times New Roman" w:cs="Times New Roman"/>
          <w:sz w:val="28"/>
          <w:szCs w:val="28"/>
        </w:rPr>
        <w:t>Распоряжение от 14.05.2019 №1201/46/36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 w:rsidR="0020222D" w:rsidTr="009401C0">
        <w:tc>
          <w:tcPr>
            <w:tcW w:w="2376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95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9401C0">
        <w:tc>
          <w:tcPr>
            <w:tcW w:w="2376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65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22F" w:rsidRPr="00542478" w:rsidRDefault="00C25D4F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ВЕ-2015/2016-14619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50621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FD7D05" w:rsidTr="009401C0">
        <w:tc>
          <w:tcPr>
            <w:tcW w:w="2376" w:type="dxa"/>
          </w:tcPr>
          <w:p w:rsidR="00FD7D05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D7D05" w:rsidRPr="00542478" w:rsidRDefault="00C25D4F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ВЕ-2015/2016-1462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179068</w:t>
            </w:r>
            <w:r w:rsidR="00542478" w:rsidRPr="00542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:rsidR="00FD7D05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FD7D05" w:rsidTr="009401C0">
        <w:tc>
          <w:tcPr>
            <w:tcW w:w="2376" w:type="dxa"/>
          </w:tcPr>
          <w:p w:rsidR="00FD7D05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D7D05" w:rsidRPr="00542478" w:rsidRDefault="00C25D4F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4179068</w:t>
            </w:r>
          </w:p>
        </w:tc>
        <w:tc>
          <w:tcPr>
            <w:tcW w:w="3651" w:type="dxa"/>
          </w:tcPr>
          <w:p w:rsidR="00FD7D05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26522F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ВЕ-2015/2016-146236438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26522F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ВЕ-2015/2016-1462957721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0222D" w:rsidRPr="00542478" w:rsidRDefault="00C25D4F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ВЕ-2015/2016-14641789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68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6522F" w:rsidRPr="00110B88" w:rsidRDefault="00110B88" w:rsidP="00110B8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ВЕ-2015/2016-1464678421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6522F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ВЕ-2015/2016-1464849915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0222D" w:rsidRPr="00542478" w:rsidRDefault="00C25D4F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ВЕ-2015/2016-14745</w:t>
            </w:r>
            <w:r>
              <w:rPr>
                <w:rFonts w:ascii="Tahoma" w:hAnsi="Tahoma" w:cs="Tahoma"/>
                <w:color w:val="637283"/>
                <w:sz w:val="21"/>
                <w:szCs w:val="21"/>
              </w:rPr>
              <w:t>04097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20222D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ВЕ-2015/2016-1465378330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20222D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ВЕ-2015/2016-1466594707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20222D" w:rsidRPr="00110B88" w:rsidRDefault="00110B88" w:rsidP="00110B8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ВЕ-2015/2016-1467265679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20222D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ВЕ-2015/2016-1468410598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20222D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ВЕ-2015/2016-1469162107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26522F" w:rsidRPr="00542478" w:rsidRDefault="00110B88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ВЕ-2015/2016-1469613763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ВЕ-2015/2016-1470117326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20222D" w:rsidRPr="00C25D4F" w:rsidRDefault="00C25D4F" w:rsidP="00FD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ВЕ-2015/2016-14746050</w:t>
            </w:r>
            <w:r>
              <w:rPr>
                <w:rFonts w:ascii="Tahoma" w:hAnsi="Tahoma" w:cs="Tahoma"/>
                <w:color w:val="637283"/>
                <w:sz w:val="21"/>
                <w:szCs w:val="21"/>
              </w:rPr>
              <w:t>97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ВЕ-2015/2016-1470718681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ВЕ-2015/2016-1471323328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ВЕ-2015/2016-1471323974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ВЕ-2015/2016-1471879921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ВЕ-2015/2016-1472035480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ВЕ-2015/2016-1472636877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26522F" w:rsidRPr="00CE4A4E" w:rsidRDefault="00CE4A4E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ВЕ-2015/2016-1472646611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ВЕ-2015/2016-1472710354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ВЕ-2015/2016-1472712286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8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ВЕ-2015/2016-1473328870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8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20222D" w:rsidRPr="00CE4A4E" w:rsidRDefault="00CE4A4E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ВЕ-2015/2016-1474604097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8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ВЕ-2015/2016-1475491296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ВЕ-2015/2016-1476773352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:rsidR="0026522F" w:rsidRPr="00CE4A4E" w:rsidRDefault="00CE4A4E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ВЕ-2015/2016-1476869751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КИ-2016/2017-1476880226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ВЕ-2015/2016-1477322746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ВЕ-2016/2017-1477553559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ВЕ-2016/2017-1478524090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6522F" w:rsidTr="009401C0">
        <w:tc>
          <w:tcPr>
            <w:tcW w:w="2376" w:type="dxa"/>
          </w:tcPr>
          <w:p w:rsidR="0026522F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4" w:type="dxa"/>
          </w:tcPr>
          <w:p w:rsidR="0026522F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ВЕ-2015/2016-1478534169</w:t>
            </w:r>
          </w:p>
        </w:tc>
        <w:tc>
          <w:tcPr>
            <w:tcW w:w="3651" w:type="dxa"/>
          </w:tcPr>
          <w:p w:rsidR="0026522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4" w:type="dxa"/>
          </w:tcPr>
          <w:p w:rsidR="0020222D" w:rsidRPr="00CE4A4E" w:rsidRDefault="00CE4A4E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ВЕ-2015/2016-1478578211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ВЕ-2016/2017-1478582026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4" w:type="dxa"/>
          </w:tcPr>
          <w:p w:rsidR="0020222D" w:rsidRPr="00542478" w:rsidRDefault="00CE4A4E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ЛЕ-2016/2017-1478588127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4" w:type="dxa"/>
          </w:tcPr>
          <w:p w:rsidR="0020222D" w:rsidRPr="00CE4A4E" w:rsidRDefault="00CE4A4E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ВЕ-2016/2017-1478588502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26522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4" w:type="dxa"/>
          </w:tcPr>
          <w:p w:rsidR="0020222D" w:rsidRPr="00542478" w:rsidRDefault="00835CB4" w:rsidP="0083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ВЕ-2015/2016-1472636877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4D428F" w:rsidTr="009401C0">
        <w:tc>
          <w:tcPr>
            <w:tcW w:w="2376" w:type="dxa"/>
          </w:tcPr>
          <w:p w:rsidR="004D428F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4" w:type="dxa"/>
          </w:tcPr>
          <w:p w:rsidR="004D428F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ЛЕ-2016/2017-1478592158</w:t>
            </w:r>
          </w:p>
        </w:tc>
        <w:tc>
          <w:tcPr>
            <w:tcW w:w="3651" w:type="dxa"/>
          </w:tcPr>
          <w:p w:rsidR="004D428F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4" w:type="dxa"/>
          </w:tcPr>
          <w:p w:rsidR="0020222D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ВЕ-2015/2016-1478684157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4" w:type="dxa"/>
          </w:tcPr>
          <w:p w:rsidR="0020222D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ВЕ-2016/2017-1478685380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4" w:type="dxa"/>
          </w:tcPr>
          <w:p w:rsidR="0020222D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ВЕ-2015/2016-1478687324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4" w:type="dxa"/>
          </w:tcPr>
          <w:p w:rsidR="0020222D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ВЕ-2015/2016-1478693706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20222D" w:rsidTr="009401C0">
        <w:tc>
          <w:tcPr>
            <w:tcW w:w="2376" w:type="dxa"/>
          </w:tcPr>
          <w:p w:rsidR="0020222D" w:rsidRDefault="004D428F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4" w:type="dxa"/>
          </w:tcPr>
          <w:p w:rsidR="0020222D" w:rsidRPr="00542478" w:rsidRDefault="00835CB4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ВЕ-2015/2016-1478704569</w:t>
            </w:r>
          </w:p>
        </w:tc>
        <w:tc>
          <w:tcPr>
            <w:tcW w:w="3651" w:type="dxa"/>
          </w:tcPr>
          <w:p w:rsidR="0020222D" w:rsidRDefault="00542478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ЧК-2015/2016-1478750828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ВЕ-2016/2017-1478754121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ВЕ-2015/2016-1478756727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ВЕ-2015/2016-1478757464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4" w:type="dxa"/>
          </w:tcPr>
          <w:p w:rsidR="009401C0" w:rsidRPr="00835CB4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ВЕ-2015/2016-1478773241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44" w:type="dxa"/>
          </w:tcPr>
          <w:p w:rsidR="009401C0" w:rsidRPr="00835CB4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ВЕ-2015/2016-1479115905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ВЕ-2015/2016-1479187936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4" w:type="dxa"/>
          </w:tcPr>
          <w:p w:rsidR="009401C0" w:rsidRPr="00835CB4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ВЕ-2016/2017-1479189169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ВЕ-2015/2016-14789</w:t>
            </w:r>
            <w:r>
              <w:rPr>
                <w:rFonts w:ascii="Tahoma" w:hAnsi="Tahoma" w:cs="Tahoma"/>
                <w:color w:val="637283"/>
                <w:sz w:val="21"/>
                <w:szCs w:val="21"/>
              </w:rPr>
              <w:t>04097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ВЕ-2015/2016-1479195802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ВЕ-2016/2017-1479212661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ВЕ-2015/2016-1479270057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ВЕ-2015/2016-1479290155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ВЕ-2016/2017-1479290952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ВЕ-2015/2016-1479291049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ВЕ-2016/2017-1479291574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ВЕ-2015/2016-1479291712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ВЕ-2016/2017-1479292491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ОК-2016/2017-1479297175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ВЕ-2015/2016-1479298623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ВЕ-2016/2017-1479359947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ВЕ-2015/2016-1479363609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ВЕ-2016/2017-1479368539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ВЕ-2015/2016-1479387509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ВЕ-2015/2016-1479444103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ВЕ-2014/2015-1479568124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ВЕ-2016/2017-1479790048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ВЕ-2016/2017-1479790835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4" w:type="dxa"/>
          </w:tcPr>
          <w:p w:rsidR="009401C0" w:rsidRPr="008E063E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ВЕ-2016/2017-1479793788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ВЕ-2015/2016-1479797191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ВЕ-2016/2017-1479798021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ВЕ-2015/2016-1479885404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44" w:type="dxa"/>
          </w:tcPr>
          <w:p w:rsidR="009401C0" w:rsidRPr="00C15F1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ВЕ-2015/2016-1479893184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3544" w:type="dxa"/>
          </w:tcPr>
          <w:p w:rsidR="009401C0" w:rsidRPr="00C15F1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ВЕ-2016/2017-1479893467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44" w:type="dxa"/>
          </w:tcPr>
          <w:p w:rsidR="009401C0" w:rsidRPr="00C15F1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ВЕ-2015/2016-1479893589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44" w:type="dxa"/>
          </w:tcPr>
          <w:p w:rsidR="009401C0" w:rsidRPr="00C15F1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ВЕ-2015/2016-1479893887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ВЕ-2015/2016-1479895569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ВЕ-2015/2016-1438</w:t>
            </w:r>
            <w:r>
              <w:rPr>
                <w:rFonts w:ascii="Tahoma" w:hAnsi="Tahoma" w:cs="Tahoma"/>
                <w:color w:val="637283"/>
                <w:sz w:val="21"/>
                <w:szCs w:val="21"/>
              </w:rPr>
              <w:t>604097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ВЕ-2015/2016-1479902675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ВЕ-2016/2017-1479922767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ВЕ-2015/2016-1479960243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ВЕ-2015/2016-14775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22746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ВЕ-2016/2017-1479966748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ЛЕ-2015/2016-1479969846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ВЕ-2016/2017-1480089213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ВЕ-2015/2016-1480277903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ВЕ-2016/2017-1480352347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44" w:type="dxa"/>
          </w:tcPr>
          <w:p w:rsidR="009401C0" w:rsidRPr="006D231F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ВЕ-2016/2017-1480358830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44" w:type="dxa"/>
          </w:tcPr>
          <w:p w:rsidR="009401C0" w:rsidRPr="006D231F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ВЕ-2015/2016-1480397737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ВЕ-2015/2016-1480398117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544" w:type="dxa"/>
          </w:tcPr>
          <w:p w:rsidR="009401C0" w:rsidRPr="006D231F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ЖЕ-2016/2017-1480399808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ВЕ-2015/2016-1480402015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4" w:type="dxa"/>
          </w:tcPr>
          <w:p w:rsidR="009401C0" w:rsidRPr="006D231F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ВЕ-2015/2016-1480403198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ВЕ-2016/2017-1480405690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ВЕ-2016/2017-1480474939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ВЕ-2015/2016-1480476684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ВЕ-2015/2016-1480477397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ВЕ-2015/2016-1477322777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ВЕ-2015/2016-1480500666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ВЕ-2016/2017-1480576193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ВЕ-2015/2016-1480609421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ВЕ-2015/2016-1480663756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ВЕ-2016/2017-14785256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90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ВЕ-2016/2017-1480907971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ВЕ-2016/2017-1480915759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ВЕ-2016/2017-1480962572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ВЕ-2016/2017-1481001001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ВЕ-2015/2016-1481005703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ВЕ-2015/2016-1547636943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ВЕ-2015/2016-1550561728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ВЕ-2015/2016-1551942826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544" w:type="dxa"/>
          </w:tcPr>
          <w:p w:rsidR="009401C0" w:rsidRPr="00EA1C60" w:rsidRDefault="009401C0" w:rsidP="009401C0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ВЕ-2015/2016-1552375247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ВЕ-2015/2016-1552476885</w:t>
            </w: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401C0" w:rsidRPr="00542478" w:rsidRDefault="009401C0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ВЕ-2013/2014-1554900179</w:t>
            </w:r>
          </w:p>
        </w:tc>
        <w:tc>
          <w:tcPr>
            <w:tcW w:w="3651" w:type="dxa"/>
          </w:tcPr>
          <w:p w:rsidR="009401C0" w:rsidRDefault="00C25D4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  <w:tr w:rsidR="009401C0" w:rsidTr="009401C0">
        <w:tc>
          <w:tcPr>
            <w:tcW w:w="2376" w:type="dxa"/>
          </w:tcPr>
          <w:p w:rsidR="009401C0" w:rsidRDefault="009401C0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401C0" w:rsidRPr="00542478" w:rsidRDefault="00C25D4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ВЕ-2013/2014-1556177525</w:t>
            </w:r>
          </w:p>
        </w:tc>
        <w:tc>
          <w:tcPr>
            <w:tcW w:w="3651" w:type="dxa"/>
          </w:tcPr>
          <w:p w:rsidR="009401C0" w:rsidRDefault="00C25D4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  <w:tr w:rsidR="009401C0" w:rsidTr="009401C0">
        <w:tc>
          <w:tcPr>
            <w:tcW w:w="2376" w:type="dxa"/>
          </w:tcPr>
          <w:p w:rsidR="009401C0" w:rsidRDefault="00C25D4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</w:tcPr>
          <w:p w:rsidR="009401C0" w:rsidRPr="00542478" w:rsidRDefault="004B148F" w:rsidP="009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ВЕ-2012/2013-1553574240</w:t>
            </w:r>
          </w:p>
        </w:tc>
        <w:tc>
          <w:tcPr>
            <w:tcW w:w="3651" w:type="dxa"/>
          </w:tcPr>
          <w:p w:rsidR="009401C0" w:rsidRDefault="004B148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</w:tr>
    </w:tbl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7BF" w:rsidRDefault="006817BF" w:rsidP="006817B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6817BF" w:rsidRDefault="006817BF" w:rsidP="006817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(Распоряжение от 05.07.5018 №1642/46/36)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 w:rsidR="006817BF" w:rsidTr="009401C0">
        <w:tc>
          <w:tcPr>
            <w:tcW w:w="2376" w:type="dxa"/>
            <w:vMerge w:val="restart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95" w:type="dxa"/>
            <w:gridSpan w:val="2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6817BF" w:rsidTr="009401C0">
        <w:tc>
          <w:tcPr>
            <w:tcW w:w="2376" w:type="dxa"/>
            <w:vMerge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 до 4 лет</w:t>
            </w: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7BF" w:rsidTr="009401C0">
        <w:tc>
          <w:tcPr>
            <w:tcW w:w="2376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817BF" w:rsidRDefault="006817BF" w:rsidP="009401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17BF" w:rsidRPr="00FD7D05" w:rsidRDefault="006817BF" w:rsidP="006817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17BF" w:rsidRPr="00FD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110B88"/>
    <w:rsid w:val="00123DBA"/>
    <w:rsid w:val="0020222D"/>
    <w:rsid w:val="0026522F"/>
    <w:rsid w:val="00293169"/>
    <w:rsid w:val="0031725E"/>
    <w:rsid w:val="00342EC8"/>
    <w:rsid w:val="003504A1"/>
    <w:rsid w:val="00417AF8"/>
    <w:rsid w:val="004B148F"/>
    <w:rsid w:val="004D428F"/>
    <w:rsid w:val="00514EAD"/>
    <w:rsid w:val="00533CA3"/>
    <w:rsid w:val="00542478"/>
    <w:rsid w:val="00577E5D"/>
    <w:rsid w:val="00650860"/>
    <w:rsid w:val="006817BF"/>
    <w:rsid w:val="006D231F"/>
    <w:rsid w:val="0080689E"/>
    <w:rsid w:val="00835CB4"/>
    <w:rsid w:val="008C4903"/>
    <w:rsid w:val="008E063E"/>
    <w:rsid w:val="009401C0"/>
    <w:rsid w:val="009E3F75"/>
    <w:rsid w:val="00C15F10"/>
    <w:rsid w:val="00C25D4F"/>
    <w:rsid w:val="00CE4A4E"/>
    <w:rsid w:val="00DE711D"/>
    <w:rsid w:val="00EA1C60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2</cp:revision>
  <dcterms:created xsi:type="dcterms:W3CDTF">2019-10-15T10:59:00Z</dcterms:created>
  <dcterms:modified xsi:type="dcterms:W3CDTF">2019-10-15T10:59:00Z</dcterms:modified>
</cp:coreProperties>
</file>